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7ECC2" w14:textId="77777777" w:rsidR="008C4B4C" w:rsidRPr="00E57430" w:rsidRDefault="007E4759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>EEO FORMS CHECKLIST</w:t>
      </w:r>
    </w:p>
    <w:p w14:paraId="396287F3" w14:textId="77777777" w:rsidR="002552E0" w:rsidRPr="00E57430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E57430">
        <w:rPr>
          <w:rFonts w:ascii="Times New Roman" w:hAnsi="Times New Roman" w:cs="Times New Roman"/>
          <w:b/>
          <w:sz w:val="26"/>
          <w:szCs w:val="26"/>
        </w:rPr>
        <w:t>for</w:t>
      </w:r>
      <w:r w:rsidRPr="00E57430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140634F8" w14:textId="4F643486" w:rsidR="002552E0" w:rsidRPr="008446DC" w:rsidRDefault="008446DC" w:rsidP="008446DC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left="900" w:hanging="54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EQUAL EMPLOYMENT OPPORTUNITY EMPLOYER INFORMATION REPORT </w:t>
      </w:r>
      <w:r w:rsidR="002552E0"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>– Page 1</w:t>
      </w:r>
      <w:r w:rsidR="00374F21"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(Section</w:t>
      </w:r>
      <w:r w:rsidR="003F3A8C">
        <w:rPr>
          <w:rFonts w:ascii="Times New Roman" w:eastAsia="Times New Roman" w:hAnsi="Times New Roman" w:cs="Times New Roman"/>
          <w:b/>
          <w:bCs/>
          <w:sz w:val="26"/>
          <w:szCs w:val="26"/>
        </w:rPr>
        <w:t>s</w:t>
      </w:r>
      <w:r w:rsidR="00374F21"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A-C)</w:t>
      </w:r>
      <w:r w:rsidR="002552E0"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and Page 2</w:t>
      </w:r>
      <w:r w:rsidR="00374F21"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(Sections D-F</w:t>
      </w:r>
      <w:r w:rsidR="00374F21" w:rsidRPr="008446DC">
        <w:rPr>
          <w:rFonts w:ascii="Times New Roman" w:eastAsia="Times New Roman" w:hAnsi="Times New Roman" w:cs="Times New Roman"/>
          <w:sz w:val="26"/>
          <w:szCs w:val="26"/>
        </w:rPr>
        <w:t>)</w:t>
      </w:r>
      <w:r w:rsidR="002552E0" w:rsidRPr="008446DC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4D2AD0B4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1 (Section A-C)</w:t>
      </w:r>
    </w:p>
    <w:p w14:paraId="7E957595" w14:textId="5546B43D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1.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Section A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F3A8C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Type</w:t>
      </w:r>
      <w:r w:rsidR="003F3A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of Report </w:t>
      </w:r>
    </w:p>
    <w:p w14:paraId="373D860A" w14:textId="77777777" w:rsidR="00C42160" w:rsidRDefault="00374F21" w:rsidP="00C4216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uestion #1 (type of reporting unit)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requires a selection, do not leave blank. </w:t>
      </w:r>
    </w:p>
    <w:p w14:paraId="6FF487E5" w14:textId="3CA70001" w:rsidR="00C42160" w:rsidRPr="00C42160" w:rsidRDefault="00C42160" w:rsidP="00C4216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C42160">
        <w:rPr>
          <w:rFonts w:ascii="Times New Roman" w:eastAsia="Times New Roman" w:hAnsi="Times New Roman" w:cs="Times New Roman"/>
          <w:sz w:val="26"/>
          <w:szCs w:val="26"/>
        </w:rPr>
        <w:t>Question #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42160">
        <w:rPr>
          <w:rFonts w:ascii="Times New Roman" w:eastAsia="Times New Roman" w:hAnsi="Times New Roman" w:cs="Times New Roman"/>
          <w:sz w:val="26"/>
          <w:szCs w:val="26"/>
        </w:rPr>
        <w:t xml:space="preserve"> requires completion, do not leave blank. </w:t>
      </w:r>
    </w:p>
    <w:p w14:paraId="3CCA5C7C" w14:textId="4AE0DD6C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B </w:t>
      </w:r>
      <w:r w:rsidR="003F3A8C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</w:t>
      </w:r>
      <w:r w:rsidR="003F3A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>Identification</w:t>
      </w:r>
      <w:r w:rsidR="00A07F21">
        <w:rPr>
          <w:rFonts w:ascii="Times New Roman" w:eastAsia="Times New Roman" w:hAnsi="Times New Roman" w:cs="Times New Roman"/>
          <w:sz w:val="26"/>
          <w:szCs w:val="26"/>
        </w:rPr>
        <w:t xml:space="preserve"> Official</w:t>
      </w:r>
    </w:p>
    <w:p w14:paraId="3A4AE54D" w14:textId="77777777" w:rsidR="005603B6" w:rsidRPr="00E57430" w:rsidRDefault="005603B6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proofErr w:type="gramStart"/>
      <w:r w:rsidRPr="00E57430">
        <w:rPr>
          <w:rFonts w:ascii="Times New Roman" w:eastAsia="Times New Roman" w:hAnsi="Times New Roman" w:cs="Times New Roman"/>
          <w:sz w:val="26"/>
          <w:szCs w:val="26"/>
        </w:rPr>
        <w:t>2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 &amp; #</w:t>
      </w:r>
      <w:proofErr w:type="gramEnd"/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full completion, do not leave blank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64B9629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#2 may be the same answer as Question #1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CCC7EE7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If Question #3 is not applicable, indicate N/A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C2D6638" w14:textId="77777777" w:rsidR="00EA5DBF" w:rsidRPr="00E57430" w:rsidRDefault="00EA5DBF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3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C – Establishment Information </w:t>
      </w:r>
    </w:p>
    <w:p w14:paraId="04B74764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 &amp; #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063A8107" w14:textId="77777777" w:rsidR="00EA5DBF" w:rsidRPr="00C4216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C42160">
        <w:rPr>
          <w:rFonts w:ascii="Times New Roman" w:eastAsia="Times New Roman" w:hAnsi="Times New Roman" w:cs="Times New Roman"/>
          <w:sz w:val="26"/>
          <w:szCs w:val="26"/>
        </w:rPr>
        <w:t>Question #</w:t>
      </w:r>
      <w:r w:rsidR="00520741" w:rsidRPr="00C42160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C42160">
        <w:rPr>
          <w:rFonts w:ascii="Times New Roman" w:eastAsia="Times New Roman" w:hAnsi="Times New Roman" w:cs="Times New Roman"/>
          <w:sz w:val="26"/>
          <w:szCs w:val="26"/>
        </w:rPr>
        <w:t xml:space="preserve"> requires completion, do not leave blank. </w:t>
      </w:r>
    </w:p>
    <w:p w14:paraId="0D7497C7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4CEF638A" w14:textId="77777777" w:rsidR="005603B6" w:rsidRPr="00E57430" w:rsidRDefault="005603B6" w:rsidP="00E57430">
      <w:pPr>
        <w:pStyle w:val="ListParagraph"/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16CA9275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2 (Sections D-F)</w:t>
      </w:r>
    </w:p>
    <w:p w14:paraId="74614680" w14:textId="77777777" w:rsidR="002552E0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– Employment Data (data chart) </w:t>
      </w:r>
    </w:p>
    <w:p w14:paraId="52DA9EF3" w14:textId="73B9DF4E"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All Columns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and </w:t>
      </w:r>
      <w:r w:rsidR="00A07F21">
        <w:rPr>
          <w:rFonts w:ascii="Times New Roman" w:eastAsia="Times New Roman" w:hAnsi="Times New Roman" w:cs="Times New Roman"/>
          <w:sz w:val="26"/>
          <w:szCs w:val="26"/>
        </w:rPr>
        <w:t>R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ows (each box)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need to identify a number.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f no employees identify in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any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categor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y (any box)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write “0”. </w:t>
      </w:r>
    </w:p>
    <w:p w14:paraId="2810B342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Section D Formal On-The-Job Trainee row</w:t>
      </w:r>
    </w:p>
    <w:p w14:paraId="23B9C2CB" w14:textId="77777777" w:rsidR="00374F21" w:rsidRPr="00E57430" w:rsidRDefault="005653BB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nswer ALL Columns, if there are no on the job trainees please write “0” in all categories. </w:t>
      </w:r>
    </w:p>
    <w:p w14:paraId="2872BB17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Questions #1, #2 &amp; #3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(underneath data chart) </w:t>
      </w:r>
    </w:p>
    <w:p w14:paraId="548036EC" w14:textId="77777777" w:rsidR="002552E0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caps/>
          <w:sz w:val="26"/>
          <w:szCs w:val="26"/>
        </w:rPr>
        <w:t xml:space="preserve">ALL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 a response,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even #3,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do not leave blank; if it does not apply please write N/A. </w:t>
      </w:r>
    </w:p>
    <w:p w14:paraId="55C7E635" w14:textId="609D04E4" w:rsidR="00520741" w:rsidRPr="00E57430" w:rsidRDefault="00E94896" w:rsidP="00520741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="0052074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E Remarks</w:t>
      </w:r>
      <w:r w:rsidR="0052074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0D75D5C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aps/>
          <w:sz w:val="26"/>
          <w:szCs w:val="26"/>
        </w:rPr>
        <w:t>R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equire a response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do not leave blank; if it does not apply please write N/A. </w:t>
      </w:r>
    </w:p>
    <w:p w14:paraId="11259806" w14:textId="3984E47E" w:rsidR="00374F21" w:rsidRPr="00E57430" w:rsidRDefault="00E94896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Section F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– Certification</w:t>
      </w:r>
    </w:p>
    <w:p w14:paraId="6A45CC8F" w14:textId="77777777" w:rsidR="002552E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Requires a selection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of #1 or #2,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please check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1 or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2.</w:t>
      </w:r>
    </w:p>
    <w:p w14:paraId="15D80DB4" w14:textId="171BAFA1" w:rsidR="00AA7149" w:rsidRPr="00E57430" w:rsidRDefault="00AA7149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All information and signature of the authorized official is required. </w:t>
      </w:r>
    </w:p>
    <w:p w14:paraId="12C57480" w14:textId="77777777" w:rsidR="002552E0" w:rsidRPr="00E57430" w:rsidRDefault="002552E0" w:rsidP="00E57430">
      <w:pPr>
        <w:pStyle w:val="ListParagraph"/>
        <w:spacing w:after="120"/>
        <w:ind w:left="1440"/>
        <w:rPr>
          <w:rFonts w:ascii="Times New Roman" w:eastAsia="Times New Roman" w:hAnsi="Times New Roman" w:cs="Times New Roman"/>
          <w:sz w:val="26"/>
          <w:szCs w:val="26"/>
        </w:rPr>
      </w:pPr>
    </w:p>
    <w:p w14:paraId="5A06B14B" w14:textId="77777777" w:rsidR="008446DC" w:rsidRDefault="008446DC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br w:type="page"/>
      </w:r>
    </w:p>
    <w:p w14:paraId="3C131137" w14:textId="7C2607D0" w:rsidR="002552E0" w:rsidRPr="005B1F30" w:rsidRDefault="008446DC" w:rsidP="008446DC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left="900" w:hanging="54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NOTICE OF COMPLIANCE WITH EQUAL EMPLOYMENT OPPORTUNITY (EEO) REQUIREMENTS</w:t>
      </w:r>
      <w:r w:rsidR="002552E0" w:rsidRPr="005B1F3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42E4B283" w14:textId="77777777" w:rsidR="00872AA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Copy onto company l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 name, address and telephone number.</w:t>
      </w:r>
    </w:p>
    <w:p w14:paraId="5AA11C70" w14:textId="283225BD" w:rsidR="00872AA0" w:rsidRPr="00E5743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“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 xml:space="preserve">Name 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>f Contractor/Business</w:t>
      </w:r>
      <w:r>
        <w:rPr>
          <w:rFonts w:ascii="Times New Roman" w:eastAsia="Times New Roman" w:hAnsi="Times New Roman" w:cs="Times New Roman"/>
          <w:sz w:val="26"/>
          <w:szCs w:val="26"/>
        </w:rPr>
        <w:t>”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2FEA54B" w14:textId="77777777" w:rsidR="00872AA0" w:rsidRPr="00872AA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Name, Title, and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Signature of authorized representative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and Date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required.</w:t>
      </w:r>
    </w:p>
    <w:p w14:paraId="61C1F726" w14:textId="5675E881" w:rsidR="002552E0" w:rsidRPr="00872AA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 w:rsidRPr="00872AA0">
        <w:rPr>
          <w:rFonts w:ascii="Times New Roman" w:eastAsia="Times New Roman" w:hAnsi="Times New Roman" w:cs="Times New Roman"/>
          <w:sz w:val="26"/>
          <w:szCs w:val="26"/>
        </w:rPr>
        <w:t xml:space="preserve">Contract Number/Solicitation Number/Bid Number 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841207" w:rsidRPr="0084120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the</w:t>
      </w:r>
      <w:r w:rsidR="002E39F5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Contract</w:t>
      </w:r>
      <w:r w:rsidR="001F1CA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Specialist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 complete this entry with the District’s anticipated </w:t>
      </w:r>
      <w:r w:rsidRPr="002E39F5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contract number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0D510B19" w14:textId="77777777" w:rsidR="00872AA0" w:rsidRPr="00E57430" w:rsidRDefault="00872AA0" w:rsidP="00872AA0">
      <w:pPr>
        <w:pStyle w:val="ListParagraph"/>
        <w:spacing w:after="120"/>
        <w:ind w:left="2160"/>
        <w:rPr>
          <w:rFonts w:ascii="Times New Roman" w:eastAsia="Times New Roman" w:hAnsi="Times New Roman" w:cs="Times New Roman"/>
          <w:sz w:val="26"/>
          <w:szCs w:val="26"/>
        </w:rPr>
      </w:pPr>
    </w:p>
    <w:p w14:paraId="69335507" w14:textId="1A9A4A9D" w:rsidR="002552E0" w:rsidRPr="005B1F30" w:rsidRDefault="008446DC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>EQUAL EMPLOYMENT OPPORTUNITY (EEO) POLICY COMMITMENT</w:t>
      </w:r>
      <w:r w:rsidR="00EE27CC" w:rsidRPr="005B1F3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7151E0C8" w14:textId="28E6647F" w:rsidR="002552E0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Copy onto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company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l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name,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address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AC3798" w14:textId="6E17F580" w:rsidR="00FC1B70" w:rsidRPr="00E57430" w:rsidRDefault="0054185B" w:rsidP="00FC1B7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“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 xml:space="preserve">Name 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>f Contractor/Business</w:t>
      </w:r>
      <w:r>
        <w:rPr>
          <w:rFonts w:ascii="Times New Roman" w:eastAsia="Times New Roman" w:hAnsi="Times New Roman" w:cs="Times New Roman"/>
          <w:sz w:val="26"/>
          <w:szCs w:val="26"/>
        </w:rPr>
        <w:t>”</w:t>
      </w:r>
      <w:r w:rsidR="00FC1B70"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1B70"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="00FC1B70"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 w:rsidR="00FC1B70"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="00FC1B70"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 w:rsidR="00FC1B7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D29406E" w14:textId="1B074364" w:rsidR="0087185D" w:rsidRPr="0093091B" w:rsidRDefault="0054185B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Name, Title, and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Signature of authorized representative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and Date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FD24BB" w14:textId="7979BE02" w:rsidR="0093091B" w:rsidRPr="0054185B" w:rsidRDefault="0054185B" w:rsidP="0054185B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6F1087">
        <w:rPr>
          <w:rFonts w:ascii="Times New Roman" w:eastAsia="Times New Roman" w:hAnsi="Times New Roman" w:cs="Times New Roman"/>
          <w:sz w:val="26"/>
          <w:szCs w:val="26"/>
        </w:rPr>
        <w:t>Contract Number/Solicitation Number/Bid Number</w:t>
      </w:r>
      <w:r w:rsidR="0093091B"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3091B" w:rsidRPr="006F108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841207" w:rsidRPr="0084120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3091B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2E39F5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</w:t>
      </w:r>
      <w:r w:rsidR="001F1CA1"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1F1CA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Specialist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 complete this entry with the District’s anticipated </w:t>
      </w:r>
      <w:r w:rsidR="0093091B" w:rsidRPr="002E39F5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contract number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sectPr w:rsidR="0093091B" w:rsidRPr="0054185B" w:rsidSect="00E57430"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D6446"/>
    <w:multiLevelType w:val="hybridMultilevel"/>
    <w:tmpl w:val="B9383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30CED64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1191279">
    <w:abstractNumId w:val="0"/>
  </w:num>
  <w:num w:numId="2" w16cid:durableId="187041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41"/>
    <w:rsid w:val="0001118E"/>
    <w:rsid w:val="0013615C"/>
    <w:rsid w:val="001F1CA1"/>
    <w:rsid w:val="00203A58"/>
    <w:rsid w:val="00245C6D"/>
    <w:rsid w:val="002552E0"/>
    <w:rsid w:val="002E39F5"/>
    <w:rsid w:val="002E6709"/>
    <w:rsid w:val="00332DFF"/>
    <w:rsid w:val="00374F21"/>
    <w:rsid w:val="003B51F7"/>
    <w:rsid w:val="003E08E5"/>
    <w:rsid w:val="003F3A8C"/>
    <w:rsid w:val="00494965"/>
    <w:rsid w:val="00520741"/>
    <w:rsid w:val="0054185B"/>
    <w:rsid w:val="005603B6"/>
    <w:rsid w:val="005653BB"/>
    <w:rsid w:val="005B1F30"/>
    <w:rsid w:val="00665039"/>
    <w:rsid w:val="006F1087"/>
    <w:rsid w:val="007631BC"/>
    <w:rsid w:val="007E4759"/>
    <w:rsid w:val="00841207"/>
    <w:rsid w:val="008446DC"/>
    <w:rsid w:val="00854E3E"/>
    <w:rsid w:val="0087185D"/>
    <w:rsid w:val="00872AA0"/>
    <w:rsid w:val="008C4B4C"/>
    <w:rsid w:val="0093091B"/>
    <w:rsid w:val="00A07F21"/>
    <w:rsid w:val="00A81777"/>
    <w:rsid w:val="00AA7149"/>
    <w:rsid w:val="00BC3615"/>
    <w:rsid w:val="00C01217"/>
    <w:rsid w:val="00C42160"/>
    <w:rsid w:val="00C614C7"/>
    <w:rsid w:val="00D75612"/>
    <w:rsid w:val="00D7644B"/>
    <w:rsid w:val="00D82A28"/>
    <w:rsid w:val="00E016E9"/>
    <w:rsid w:val="00E57430"/>
    <w:rsid w:val="00E94896"/>
    <w:rsid w:val="00EA5DBF"/>
    <w:rsid w:val="00EA6EA7"/>
    <w:rsid w:val="00ED7EA3"/>
    <w:rsid w:val="00EE27CC"/>
    <w:rsid w:val="00F20A76"/>
    <w:rsid w:val="00FC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1C533"/>
  <w15:chartTrackingRefBased/>
  <w15:docId w15:val="{CDD19C38-C689-4BC8-8E93-5BD0A821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Doup, DeShaun (OCFO)</cp:lastModifiedBy>
  <cp:revision>3</cp:revision>
  <cp:lastPrinted>2019-06-12T14:22:00Z</cp:lastPrinted>
  <dcterms:created xsi:type="dcterms:W3CDTF">2025-02-03T18:25:00Z</dcterms:created>
  <dcterms:modified xsi:type="dcterms:W3CDTF">2025-02-03T18:29:00Z</dcterms:modified>
</cp:coreProperties>
</file>